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5D44" w:rsidRDefault="00424A5A">
      <w:pPr>
        <w:rPr>
          <w:rFonts w:ascii="Tahoma" w:hAnsi="Tahoma" w:cs="Tahoma"/>
          <w:sz w:val="20"/>
          <w:szCs w:val="20"/>
        </w:rPr>
      </w:pPr>
    </w:p>
    <w:p w:rsidR="00424A5A" w:rsidRPr="00BB5D44" w:rsidRDefault="00424A5A">
      <w:pPr>
        <w:rPr>
          <w:rFonts w:ascii="Tahoma" w:hAnsi="Tahoma" w:cs="Tahoma"/>
          <w:sz w:val="20"/>
          <w:szCs w:val="20"/>
        </w:rPr>
      </w:pPr>
    </w:p>
    <w:p w:rsidR="0087693B" w:rsidRPr="00BB5D44" w:rsidRDefault="0087693B">
      <w:pPr>
        <w:rPr>
          <w:rFonts w:ascii="Tahoma" w:hAnsi="Tahoma" w:cs="Tahoma"/>
          <w:sz w:val="20"/>
          <w:szCs w:val="20"/>
        </w:rPr>
      </w:pPr>
    </w:p>
    <w:p w:rsidR="0087693B" w:rsidRPr="00BB5D44" w:rsidRDefault="0087693B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330"/>
        <w:gridCol w:w="1370"/>
        <w:gridCol w:w="3420"/>
      </w:tblGrid>
      <w:tr w:rsidR="0087693B" w:rsidRPr="00BB5D44" w:rsidTr="00471A05">
        <w:tc>
          <w:tcPr>
            <w:tcW w:w="1080" w:type="dxa"/>
            <w:vAlign w:val="center"/>
          </w:tcPr>
          <w:p w:rsidR="0087693B" w:rsidRPr="00BB5D44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BB5D44" w:rsidRDefault="00761D9B" w:rsidP="00221BA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71A05" w:rsidRPr="00BB5D4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221BA7">
              <w:rPr>
                <w:rFonts w:ascii="Tahoma" w:hAnsi="Tahoma" w:cs="Tahoma"/>
                <w:color w:val="0000FF"/>
                <w:sz w:val="20"/>
                <w:szCs w:val="20"/>
              </w:rPr>
              <w:t>55</w:t>
            </w:r>
            <w:r w:rsidRPr="00BB5D44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 w:rsidRPr="00BB5D44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677613" w:rsidRPr="00BB5D4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B5D4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F923D9" w:rsidRPr="00BB5D4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BB5D44" w:rsidRPr="00BB5D4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87693B" w:rsidRPr="00BB5D44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693B" w:rsidRPr="00BB5D44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BB5D44" w:rsidRDefault="00221BA7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D</w:t>
            </w:r>
            <w:r w:rsidR="00761D9B" w:rsidRPr="00BB5D4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761D9B" w:rsidRPr="00BB5D44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761D9B" w:rsidRPr="00BB5D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87693B" w:rsidRPr="00BB5D44" w:rsidTr="00471A05">
        <w:tc>
          <w:tcPr>
            <w:tcW w:w="1080" w:type="dxa"/>
            <w:vAlign w:val="center"/>
          </w:tcPr>
          <w:p w:rsidR="0087693B" w:rsidRPr="00BB5D44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BB5D44" w:rsidRDefault="00221BA7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E068DD" w:rsidRPr="00BB5D4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471A05" w:rsidRPr="00BB5D44">
              <w:rPr>
                <w:rFonts w:ascii="Tahoma" w:hAnsi="Tahoma" w:cs="Tahoma"/>
                <w:color w:val="0000FF"/>
                <w:sz w:val="20"/>
                <w:szCs w:val="20"/>
              </w:rPr>
              <w:t> </w:t>
            </w:r>
            <w:r w:rsidR="006820B0" w:rsidRPr="00BB5D4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71A05" w:rsidRPr="00BB5D44">
              <w:rPr>
                <w:rFonts w:ascii="Tahoma" w:hAnsi="Tahoma" w:cs="Tahoma"/>
                <w:color w:val="0000FF"/>
                <w:sz w:val="20"/>
                <w:szCs w:val="20"/>
              </w:rPr>
              <w:t>. 202</w:t>
            </w:r>
            <w:r w:rsidR="006820B0" w:rsidRPr="00BB5D4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:rsidR="0087693B" w:rsidRPr="00BB5D44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693B" w:rsidRPr="00BB5D44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BB5D44" w:rsidRDefault="00761D9B" w:rsidP="00221BA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677613" w:rsidRPr="00BB5D44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BB5D4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221BA7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471A05" w:rsidRPr="00BB5D44">
              <w:rPr>
                <w:rFonts w:ascii="Tahoma" w:hAnsi="Tahoma" w:cs="Tahoma"/>
                <w:color w:val="0000FF"/>
                <w:sz w:val="20"/>
                <w:szCs w:val="20"/>
              </w:rPr>
              <w:t>017</w:t>
            </w:r>
            <w:r w:rsidR="00221BA7"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Pr="00BB5D4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BB5D44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Pr="00BB5D44" w:rsidRDefault="0087693B">
      <w:pPr>
        <w:rPr>
          <w:rFonts w:ascii="Tahoma" w:hAnsi="Tahoma" w:cs="Tahoma"/>
          <w:sz w:val="20"/>
          <w:szCs w:val="20"/>
        </w:rPr>
      </w:pPr>
    </w:p>
    <w:p w:rsidR="0087693B" w:rsidRPr="00BB5D44" w:rsidRDefault="0087693B">
      <w:pPr>
        <w:rPr>
          <w:rFonts w:ascii="Tahoma" w:hAnsi="Tahoma" w:cs="Tahoma"/>
          <w:sz w:val="20"/>
          <w:szCs w:val="20"/>
        </w:rPr>
      </w:pPr>
    </w:p>
    <w:p w:rsidR="00E813F4" w:rsidRPr="00BB5D4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5D44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BB5D44">
        <w:rPr>
          <w:rFonts w:ascii="Tahoma" w:hAnsi="Tahoma" w:cs="Tahoma"/>
          <w:b/>
          <w:spacing w:val="20"/>
          <w:szCs w:val="20"/>
        </w:rPr>
        <w:t xml:space="preserve">SPREMEMBA </w:t>
      </w:r>
      <w:r w:rsidR="00BB5D44" w:rsidRPr="00BB5D44">
        <w:rPr>
          <w:rFonts w:ascii="Tahoma" w:hAnsi="Tahoma" w:cs="Tahoma"/>
          <w:b/>
          <w:spacing w:val="20"/>
          <w:szCs w:val="20"/>
        </w:rPr>
        <w:t>ROKA ZA ODDAJO IN ODPIRANJE PONUDB</w:t>
      </w:r>
      <w:r w:rsidR="00E813F4" w:rsidRPr="00BB5D44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BB5D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5D44">
        <w:rPr>
          <w:rFonts w:ascii="Tahoma" w:hAnsi="Tahoma" w:cs="Tahoma"/>
          <w:b/>
          <w:spacing w:val="20"/>
          <w:szCs w:val="20"/>
        </w:rPr>
        <w:t xml:space="preserve">za </w:t>
      </w:r>
      <w:r w:rsidR="00BB5D44" w:rsidRPr="00BB5D44">
        <w:rPr>
          <w:rFonts w:ascii="Tahoma" w:hAnsi="Tahoma" w:cs="Tahoma"/>
          <w:b/>
          <w:spacing w:val="20"/>
          <w:szCs w:val="20"/>
        </w:rPr>
        <w:t>javno naročilo</w:t>
      </w:r>
      <w:r w:rsidRPr="00BB5D44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BB5D4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BB5D44" w:rsidRPr="00BB5D44" w:rsidRDefault="00221BA7" w:rsidP="00677613">
      <w:pPr>
        <w:pStyle w:val="EndnoteText"/>
        <w:jc w:val="center"/>
        <w:rPr>
          <w:rFonts w:ascii="Tahoma" w:hAnsi="Tahoma" w:cs="Tahoma"/>
          <w:szCs w:val="20"/>
        </w:rPr>
      </w:pPr>
      <w:r w:rsidRPr="00221BA7">
        <w:rPr>
          <w:rFonts w:ascii="Tahoma" w:hAnsi="Tahoma" w:cs="Tahoma"/>
          <w:b/>
          <w:szCs w:val="20"/>
        </w:rPr>
        <w:t>Ureditev DC R3-642/1360 od km 0,075 do km 0,670 (varnost otrok) - IG</w:t>
      </w:r>
    </w:p>
    <w:p w:rsidR="00E813F4" w:rsidRPr="00BB5D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273BF" w:rsidRPr="00BB5D44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BB5D44">
        <w:rPr>
          <w:rFonts w:ascii="Tahoma" w:hAnsi="Tahoma" w:cs="Tahoma"/>
          <w:sz w:val="20"/>
          <w:szCs w:val="20"/>
        </w:rPr>
        <w:t>Obvestilo o spremembi razpisne dokumentacije je objavljeno na »Portalu javnih naročil«</w:t>
      </w:r>
      <w:r w:rsidR="00BB5D44" w:rsidRPr="00BB5D44">
        <w:rPr>
          <w:rFonts w:ascii="Tahoma" w:hAnsi="Tahoma" w:cs="Tahoma"/>
          <w:sz w:val="20"/>
          <w:szCs w:val="20"/>
        </w:rPr>
        <w:t>.</w:t>
      </w:r>
    </w:p>
    <w:p w:rsidR="00091022" w:rsidRPr="00BB5D44" w:rsidRDefault="00091022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BB5D44" w:rsidRPr="00BB5D44" w:rsidRDefault="00BB5D44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906752" w:rsidRPr="00BB5D44" w:rsidRDefault="00A255D7" w:rsidP="00A7163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BB5D44">
        <w:rPr>
          <w:rFonts w:ascii="Tahoma" w:hAnsi="Tahoma" w:cs="Tahoma"/>
          <w:sz w:val="20"/>
          <w:szCs w:val="20"/>
        </w:rPr>
        <w:t>Obrazložitev sprememb:</w:t>
      </w:r>
    </w:p>
    <w:p w:rsidR="008B6E46" w:rsidRPr="00BB5D44" w:rsidRDefault="008B6E46" w:rsidP="00A7163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u w:val="single"/>
        </w:rPr>
      </w:pPr>
    </w:p>
    <w:p w:rsidR="00F923D9" w:rsidRPr="00BB5D44" w:rsidRDefault="00F923D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60"/>
        <w:gridCol w:w="1702"/>
        <w:gridCol w:w="3403"/>
      </w:tblGrid>
      <w:tr w:rsidR="00F923D9" w:rsidRPr="00BB5D44" w:rsidTr="00F923D9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D9" w:rsidRPr="00BB5D44" w:rsidRDefault="00F923D9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Rok za postavitev vprašanj</w:t>
            </w:r>
          </w:p>
          <w:p w:rsidR="00F923D9" w:rsidRPr="00BB5D44" w:rsidRDefault="00F923D9">
            <w:pPr>
              <w:spacing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(datum, ura, naslov):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221BA7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bookmarkStart w:id="0" w:name="_GoBack"/>
            <w:bookmarkEnd w:id="0"/>
            <w:r w:rsidR="00F923D9" w:rsidRPr="00BB5D44">
              <w:rPr>
                <w:rFonts w:ascii="Tahoma" w:hAnsi="Tahoma" w:cs="Tahoma"/>
                <w:sz w:val="20"/>
                <w:szCs w:val="20"/>
              </w:rPr>
              <w:t>. </w:t>
            </w:r>
            <w:r w:rsidR="00496354" w:rsidRPr="00BB5D44">
              <w:rPr>
                <w:rFonts w:ascii="Tahoma" w:hAnsi="Tahoma" w:cs="Tahoma"/>
                <w:sz w:val="20"/>
                <w:szCs w:val="20"/>
              </w:rPr>
              <w:t>1</w:t>
            </w:r>
            <w:r w:rsidR="00F923D9" w:rsidRPr="00BB5D44">
              <w:rPr>
                <w:rFonts w:ascii="Tahoma" w:hAnsi="Tahoma" w:cs="Tahoma"/>
                <w:sz w:val="20"/>
                <w:szCs w:val="20"/>
              </w:rPr>
              <w:t>. 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Portal javnih naročil</w:t>
            </w:r>
          </w:p>
        </w:tc>
      </w:tr>
      <w:tr w:rsidR="00F923D9" w:rsidRPr="00BB5D44" w:rsidTr="00F923D9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 xml:space="preserve">Oddaja ponudb </w:t>
            </w:r>
            <w:r w:rsidRPr="00BB5D44">
              <w:rPr>
                <w:rFonts w:ascii="Tahoma" w:hAnsi="Tahoma" w:cs="Tahoma"/>
                <w:sz w:val="20"/>
                <w:szCs w:val="20"/>
              </w:rPr>
              <w:br/>
              <w:t>(datum, ura, naslov):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4. 2. 2022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09:00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Informacijski sistem e-JN</w:t>
            </w:r>
          </w:p>
        </w:tc>
      </w:tr>
      <w:tr w:rsidR="00F923D9" w:rsidRPr="00BB5D44" w:rsidTr="00594BBF">
        <w:trPr>
          <w:cantSplit/>
          <w:trHeight w:val="549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 xml:space="preserve">Odpiranje ponudb </w:t>
            </w:r>
            <w:r w:rsidRPr="00BB5D44">
              <w:rPr>
                <w:rFonts w:ascii="Tahoma" w:hAnsi="Tahoma" w:cs="Tahoma"/>
                <w:sz w:val="20"/>
                <w:szCs w:val="20"/>
              </w:rPr>
              <w:br/>
              <w:t>(datum, ura, naslov):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4. 2. 2022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44">
              <w:rPr>
                <w:rFonts w:ascii="Tahoma" w:hAnsi="Tahoma" w:cs="Tahoma"/>
                <w:sz w:val="20"/>
                <w:szCs w:val="20"/>
              </w:rPr>
              <w:t>10:01</w:t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23D9" w:rsidRPr="00BB5D44" w:rsidRDefault="00F92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23D9" w:rsidRDefault="00F923D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B5D44" w:rsidRDefault="00BB5D44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B5D44" w:rsidRPr="00BB5D44" w:rsidRDefault="00BB5D44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94BBF" w:rsidRPr="00BB5D44" w:rsidRDefault="00594BBF" w:rsidP="00594BBF">
      <w:pPr>
        <w:shd w:val="clear" w:color="auto" w:fill="FFFFFF"/>
        <w:rPr>
          <w:rFonts w:ascii="Tahoma" w:hAnsi="Tahoma" w:cs="Tahoma"/>
          <w:color w:val="333333"/>
          <w:sz w:val="20"/>
          <w:szCs w:val="20"/>
          <w:lang w:eastAsia="sl-SI"/>
        </w:rPr>
      </w:pPr>
      <w:r w:rsidRPr="00BB5D44">
        <w:rPr>
          <w:rFonts w:ascii="Tahoma" w:hAnsi="Tahoma" w:cs="Tahoma"/>
          <w:color w:val="333333"/>
          <w:sz w:val="20"/>
          <w:szCs w:val="20"/>
        </w:rPr>
        <w:t>Garancija za resnost ponudbe velja na prvotno predviden rok za odpiranje ponudb.</w:t>
      </w:r>
    </w:p>
    <w:p w:rsidR="00C63631" w:rsidRPr="00BB5D44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BB5D44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BB5D44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B4" w:rsidRDefault="00FA53B4">
      <w:r>
        <w:separator/>
      </w:r>
    </w:p>
  </w:endnote>
  <w:endnote w:type="continuationSeparator" w:id="0">
    <w:p w:rsidR="00FA53B4" w:rsidRDefault="00F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F26D3D">
            <w:rPr>
              <w:rStyle w:val="PageNumber"/>
              <w:sz w:val="16"/>
            </w:rPr>
            <w:fldChar w:fldCharType="separate"/>
          </w:r>
          <w:r w:rsidR="008512DE">
            <w:rPr>
              <w:rStyle w:val="PageNumber"/>
              <w:noProof/>
              <w:sz w:val="16"/>
            </w:rPr>
            <w:t>2</w:t>
          </w:r>
          <w:r w:rsidR="00F26D3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B4" w:rsidRDefault="00FA53B4">
      <w:r>
        <w:separator/>
      </w:r>
    </w:p>
  </w:footnote>
  <w:footnote w:type="continuationSeparator" w:id="0">
    <w:p w:rsidR="00FA53B4" w:rsidRDefault="00FA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D69"/>
    <w:multiLevelType w:val="hybridMultilevel"/>
    <w:tmpl w:val="4016EB94"/>
    <w:lvl w:ilvl="0" w:tplc="07B297A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9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9"/>
  </w:num>
  <w:num w:numId="5">
    <w:abstractNumId w:val="18"/>
  </w:num>
  <w:num w:numId="6">
    <w:abstractNumId w:val="28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6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25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C559D"/>
    <w:rsid w:val="000D1B9F"/>
    <w:rsid w:val="000E0393"/>
    <w:rsid w:val="00111DE5"/>
    <w:rsid w:val="00155553"/>
    <w:rsid w:val="001836BB"/>
    <w:rsid w:val="001925E5"/>
    <w:rsid w:val="001A11D6"/>
    <w:rsid w:val="001F0B7B"/>
    <w:rsid w:val="00205E0F"/>
    <w:rsid w:val="00216549"/>
    <w:rsid w:val="00221BA7"/>
    <w:rsid w:val="002507C2"/>
    <w:rsid w:val="00266919"/>
    <w:rsid w:val="00282B2F"/>
    <w:rsid w:val="00290551"/>
    <w:rsid w:val="002A1617"/>
    <w:rsid w:val="002B4D44"/>
    <w:rsid w:val="002D6B67"/>
    <w:rsid w:val="002E44F6"/>
    <w:rsid w:val="002E7C52"/>
    <w:rsid w:val="003133A6"/>
    <w:rsid w:val="003379EE"/>
    <w:rsid w:val="003560E2"/>
    <w:rsid w:val="003579C0"/>
    <w:rsid w:val="00384440"/>
    <w:rsid w:val="003C459F"/>
    <w:rsid w:val="00401E0D"/>
    <w:rsid w:val="004079E1"/>
    <w:rsid w:val="00424A5A"/>
    <w:rsid w:val="00424B39"/>
    <w:rsid w:val="0044323F"/>
    <w:rsid w:val="0044734F"/>
    <w:rsid w:val="004479F9"/>
    <w:rsid w:val="00471A05"/>
    <w:rsid w:val="00473F4D"/>
    <w:rsid w:val="004870C9"/>
    <w:rsid w:val="00496354"/>
    <w:rsid w:val="004A0D7B"/>
    <w:rsid w:val="004B34B5"/>
    <w:rsid w:val="004C1CAD"/>
    <w:rsid w:val="004F05CC"/>
    <w:rsid w:val="0051494B"/>
    <w:rsid w:val="005170E7"/>
    <w:rsid w:val="00542721"/>
    <w:rsid w:val="00556816"/>
    <w:rsid w:val="00594BBF"/>
    <w:rsid w:val="005A0B98"/>
    <w:rsid w:val="005C1841"/>
    <w:rsid w:val="005D4148"/>
    <w:rsid w:val="005D5698"/>
    <w:rsid w:val="005D6077"/>
    <w:rsid w:val="005F3400"/>
    <w:rsid w:val="005F396A"/>
    <w:rsid w:val="005F69CB"/>
    <w:rsid w:val="006273BF"/>
    <w:rsid w:val="00634B0D"/>
    <w:rsid w:val="00637BE6"/>
    <w:rsid w:val="00677613"/>
    <w:rsid w:val="006820B0"/>
    <w:rsid w:val="00691B4C"/>
    <w:rsid w:val="00692916"/>
    <w:rsid w:val="006A2E69"/>
    <w:rsid w:val="006A5E66"/>
    <w:rsid w:val="006A7693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C572C"/>
    <w:rsid w:val="007C58A2"/>
    <w:rsid w:val="007D1F6D"/>
    <w:rsid w:val="007D7411"/>
    <w:rsid w:val="007F1332"/>
    <w:rsid w:val="00803387"/>
    <w:rsid w:val="008168A6"/>
    <w:rsid w:val="00843329"/>
    <w:rsid w:val="00850659"/>
    <w:rsid w:val="008512DE"/>
    <w:rsid w:val="008602E5"/>
    <w:rsid w:val="00861BDD"/>
    <w:rsid w:val="0087693B"/>
    <w:rsid w:val="008B6E46"/>
    <w:rsid w:val="008C01D5"/>
    <w:rsid w:val="008D128A"/>
    <w:rsid w:val="008F2901"/>
    <w:rsid w:val="008F6FDA"/>
    <w:rsid w:val="00906752"/>
    <w:rsid w:val="00936B6C"/>
    <w:rsid w:val="00972039"/>
    <w:rsid w:val="00980366"/>
    <w:rsid w:val="009837DE"/>
    <w:rsid w:val="009B05DC"/>
    <w:rsid w:val="009B1FD9"/>
    <w:rsid w:val="009D2222"/>
    <w:rsid w:val="009F732B"/>
    <w:rsid w:val="00A02E3D"/>
    <w:rsid w:val="00A05C73"/>
    <w:rsid w:val="00A17575"/>
    <w:rsid w:val="00A255D7"/>
    <w:rsid w:val="00A26A96"/>
    <w:rsid w:val="00A2738E"/>
    <w:rsid w:val="00A34682"/>
    <w:rsid w:val="00A34FF9"/>
    <w:rsid w:val="00A41256"/>
    <w:rsid w:val="00A71638"/>
    <w:rsid w:val="00AA56B3"/>
    <w:rsid w:val="00AB716D"/>
    <w:rsid w:val="00AD3747"/>
    <w:rsid w:val="00AD5876"/>
    <w:rsid w:val="00B144DB"/>
    <w:rsid w:val="00B1613D"/>
    <w:rsid w:val="00B23A1F"/>
    <w:rsid w:val="00B36809"/>
    <w:rsid w:val="00B54E3B"/>
    <w:rsid w:val="00B55769"/>
    <w:rsid w:val="00B83432"/>
    <w:rsid w:val="00B93819"/>
    <w:rsid w:val="00BB5D44"/>
    <w:rsid w:val="00BB6CA5"/>
    <w:rsid w:val="00BC53B2"/>
    <w:rsid w:val="00BD4E7C"/>
    <w:rsid w:val="00BD4F7D"/>
    <w:rsid w:val="00BF0518"/>
    <w:rsid w:val="00BF5E72"/>
    <w:rsid w:val="00C21089"/>
    <w:rsid w:val="00C22883"/>
    <w:rsid w:val="00C309C5"/>
    <w:rsid w:val="00C5767D"/>
    <w:rsid w:val="00C63631"/>
    <w:rsid w:val="00C64CC1"/>
    <w:rsid w:val="00C75646"/>
    <w:rsid w:val="00C77B9E"/>
    <w:rsid w:val="00C955E8"/>
    <w:rsid w:val="00CB31A3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83C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1375"/>
    <w:rsid w:val="00EB2435"/>
    <w:rsid w:val="00ED1CCE"/>
    <w:rsid w:val="00F023C7"/>
    <w:rsid w:val="00F26D3D"/>
    <w:rsid w:val="00F4246A"/>
    <w:rsid w:val="00F50ADD"/>
    <w:rsid w:val="00F61F53"/>
    <w:rsid w:val="00F64514"/>
    <w:rsid w:val="00F872B5"/>
    <w:rsid w:val="00F923D9"/>
    <w:rsid w:val="00FA1E40"/>
    <w:rsid w:val="00FA53B4"/>
    <w:rsid w:val="00FB66FF"/>
    <w:rsid w:val="00FC55B5"/>
    <w:rsid w:val="00FE7DB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ACD5BB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  <w:style w:type="table" w:styleId="TableGrid">
    <w:name w:val="Table Grid"/>
    <w:basedOn w:val="TableNormal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466">
          <w:marLeft w:val="0"/>
          <w:marRight w:val="0"/>
          <w:marTop w:val="0"/>
          <w:marBottom w:val="25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1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3</cp:revision>
  <cp:lastPrinted>2008-09-04T08:55:00Z</cp:lastPrinted>
  <dcterms:created xsi:type="dcterms:W3CDTF">2022-01-21T09:06:00Z</dcterms:created>
  <dcterms:modified xsi:type="dcterms:W3CDTF">2022-01-21T09:09:00Z</dcterms:modified>
</cp:coreProperties>
</file>